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68" w:rsidRPr="00A0000A" w:rsidRDefault="005B1568" w:rsidP="005B1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00A">
        <w:rPr>
          <w:rFonts w:ascii="Times New Roman" w:hAnsi="Times New Roman" w:cs="Times New Roman"/>
          <w:sz w:val="28"/>
          <w:szCs w:val="28"/>
        </w:rPr>
        <w:t>Неделя с 06.04.2020 по 10.04.2020</w:t>
      </w:r>
    </w:p>
    <w:p w:rsidR="005B1568" w:rsidRPr="00A0000A" w:rsidRDefault="005B1568" w:rsidP="005B1568">
      <w:pPr>
        <w:rPr>
          <w:rFonts w:ascii="Times New Roman" w:hAnsi="Times New Roman" w:cs="Times New Roman"/>
          <w:sz w:val="28"/>
          <w:szCs w:val="28"/>
        </w:rPr>
      </w:pPr>
      <w:r w:rsidRPr="00A0000A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A0000A"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 w:rsidRPr="00A0000A">
        <w:rPr>
          <w:rFonts w:ascii="Times New Roman" w:hAnsi="Times New Roman" w:cs="Times New Roman"/>
          <w:sz w:val="28"/>
          <w:szCs w:val="28"/>
        </w:rPr>
        <w:t xml:space="preserve"> К.Д.                         Предмет: </w:t>
      </w:r>
      <w:r w:rsidRPr="003844CF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A0000A">
        <w:rPr>
          <w:rFonts w:ascii="Times New Roman" w:hAnsi="Times New Roman" w:cs="Times New Roman"/>
          <w:sz w:val="28"/>
          <w:szCs w:val="28"/>
        </w:rPr>
        <w:t>, 4а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5B1568" w:rsidRPr="00A0000A" w:rsidTr="009C2986">
        <w:tc>
          <w:tcPr>
            <w:tcW w:w="95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6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Сценарий работы (что необходимо выполнить)</w:t>
            </w:r>
          </w:p>
        </w:tc>
        <w:tc>
          <w:tcPr>
            <w:tcW w:w="1914" w:type="dxa"/>
          </w:tcPr>
          <w:p w:rsidR="005B1568" w:rsidRPr="00A0000A" w:rsidRDefault="00712A31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915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 (куда присылать и в какой форме)</w:t>
            </w:r>
          </w:p>
        </w:tc>
      </w:tr>
      <w:tr w:rsidR="005B1568" w:rsidRPr="00A0000A" w:rsidTr="009C2986">
        <w:tc>
          <w:tcPr>
            <w:tcW w:w="95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86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С84-85 №1, №2 устно</w:t>
            </w: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С85 №3</w:t>
            </w:r>
          </w:p>
        </w:tc>
        <w:tc>
          <w:tcPr>
            <w:tcW w:w="1915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5B1568" w:rsidRPr="00A0000A" w:rsidTr="009C2986">
        <w:tc>
          <w:tcPr>
            <w:tcW w:w="95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86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Планирование действий</w:t>
            </w: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С86-87 №4, №5 устно</w:t>
            </w: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С86 №2 (а, б)</w:t>
            </w:r>
          </w:p>
        </w:tc>
        <w:tc>
          <w:tcPr>
            <w:tcW w:w="1915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5B1568" w:rsidRPr="00A0000A" w:rsidTr="009C2986">
        <w:tc>
          <w:tcPr>
            <w:tcW w:w="95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86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Контроль и проверка</w:t>
            </w: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С88-89 №7, №3, №4 устно</w:t>
            </w: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С89 №5 (а, б)</w:t>
            </w:r>
          </w:p>
        </w:tc>
        <w:tc>
          <w:tcPr>
            <w:tcW w:w="1915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5B1568" w:rsidRPr="00A0000A" w:rsidTr="009C2986">
        <w:tc>
          <w:tcPr>
            <w:tcW w:w="95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86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Чтение и запись чисел</w:t>
            </w: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С94-95 №1 и №4 устно, с95 устно</w:t>
            </w: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С94№2</w:t>
            </w:r>
          </w:p>
        </w:tc>
        <w:tc>
          <w:tcPr>
            <w:tcW w:w="1915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5B1568" w:rsidRPr="00A0000A" w:rsidTr="009C2986">
        <w:tc>
          <w:tcPr>
            <w:tcW w:w="95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427" w:rsidRPr="00A0000A" w:rsidRDefault="00C76427" w:rsidP="00ED2796">
      <w:pPr>
        <w:rPr>
          <w:rFonts w:ascii="Times New Roman" w:hAnsi="Times New Roman" w:cs="Times New Roman"/>
          <w:sz w:val="28"/>
          <w:szCs w:val="28"/>
        </w:rPr>
      </w:pPr>
    </w:p>
    <w:p w:rsidR="005B1568" w:rsidRPr="00A0000A" w:rsidRDefault="005B1568" w:rsidP="005B1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00A">
        <w:rPr>
          <w:rFonts w:ascii="Times New Roman" w:hAnsi="Times New Roman" w:cs="Times New Roman"/>
          <w:sz w:val="28"/>
          <w:szCs w:val="28"/>
        </w:rPr>
        <w:t>Неделя с 06.04.2020 по 10.04.2020</w:t>
      </w:r>
    </w:p>
    <w:p w:rsidR="005B1568" w:rsidRPr="00A0000A" w:rsidRDefault="005B1568" w:rsidP="005B1568">
      <w:pPr>
        <w:rPr>
          <w:rFonts w:ascii="Times New Roman" w:hAnsi="Times New Roman" w:cs="Times New Roman"/>
          <w:sz w:val="28"/>
          <w:szCs w:val="28"/>
        </w:rPr>
      </w:pPr>
      <w:r w:rsidRPr="00A0000A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A0000A"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 w:rsidRPr="00A0000A">
        <w:rPr>
          <w:rFonts w:ascii="Times New Roman" w:hAnsi="Times New Roman" w:cs="Times New Roman"/>
          <w:sz w:val="28"/>
          <w:szCs w:val="28"/>
        </w:rPr>
        <w:t xml:space="preserve"> К.Д.                         Предмет: </w:t>
      </w:r>
      <w:r w:rsidRPr="003844CF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A0000A">
        <w:rPr>
          <w:rFonts w:ascii="Times New Roman" w:hAnsi="Times New Roman" w:cs="Times New Roman"/>
          <w:sz w:val="28"/>
          <w:szCs w:val="28"/>
        </w:rPr>
        <w:t>, 4а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712A31" w:rsidRPr="00A0000A" w:rsidTr="009C2986">
        <w:tc>
          <w:tcPr>
            <w:tcW w:w="959" w:type="dxa"/>
          </w:tcPr>
          <w:p w:rsidR="00712A31" w:rsidRPr="00A0000A" w:rsidRDefault="00712A31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69" w:type="dxa"/>
          </w:tcPr>
          <w:p w:rsidR="00712A31" w:rsidRPr="00A0000A" w:rsidRDefault="00712A31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712A31" w:rsidRPr="00A0000A" w:rsidRDefault="00712A31" w:rsidP="0018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Сценарий работы (что необходимо выполнить)</w:t>
            </w:r>
          </w:p>
        </w:tc>
        <w:tc>
          <w:tcPr>
            <w:tcW w:w="1914" w:type="dxa"/>
          </w:tcPr>
          <w:p w:rsidR="00712A31" w:rsidRPr="00A0000A" w:rsidRDefault="00712A31" w:rsidP="0018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915" w:type="dxa"/>
          </w:tcPr>
          <w:p w:rsidR="00712A31" w:rsidRPr="00A0000A" w:rsidRDefault="00712A31" w:rsidP="0018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 (куда присылать и в какой форме)</w:t>
            </w:r>
          </w:p>
        </w:tc>
      </w:tr>
      <w:tr w:rsidR="005B1568" w:rsidRPr="00A0000A" w:rsidTr="009C2986">
        <w:tc>
          <w:tcPr>
            <w:tcW w:w="95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86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</w:t>
            </w: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С74-75 №203, №205, правило на с75 устно</w:t>
            </w: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№206</w:t>
            </w:r>
          </w:p>
        </w:tc>
        <w:tc>
          <w:tcPr>
            <w:tcW w:w="1915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5B1568" w:rsidRPr="00A0000A" w:rsidTr="009C2986">
        <w:tc>
          <w:tcPr>
            <w:tcW w:w="95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86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Формы имен прилагательных</w:t>
            </w: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С76-77 правила, №210 устно</w:t>
            </w: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1915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5B1568" w:rsidRPr="00A0000A" w:rsidTr="009C2986">
        <w:tc>
          <w:tcPr>
            <w:tcW w:w="95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86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С78-79 №216, №217 устно</w:t>
            </w: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Упр219</w:t>
            </w:r>
          </w:p>
        </w:tc>
        <w:tc>
          <w:tcPr>
            <w:tcW w:w="1915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5B1568" w:rsidRPr="00A0000A" w:rsidTr="009C2986">
        <w:tc>
          <w:tcPr>
            <w:tcW w:w="95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86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Наречия – признаки действия</w:t>
            </w: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С80-81 правила, </w:t>
            </w:r>
            <w:r w:rsidRPr="00A00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№225 устно, №220 устно</w:t>
            </w: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№223</w:t>
            </w:r>
          </w:p>
        </w:tc>
        <w:tc>
          <w:tcPr>
            <w:tcW w:w="1915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0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</w:t>
            </w:r>
          </w:p>
        </w:tc>
      </w:tr>
      <w:tr w:rsidR="005B1568" w:rsidRPr="00A0000A" w:rsidTr="009C2986">
        <w:tc>
          <w:tcPr>
            <w:tcW w:w="95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</w:t>
            </w:r>
          </w:p>
        </w:tc>
        <w:tc>
          <w:tcPr>
            <w:tcW w:w="286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Деепричастия</w:t>
            </w: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С82-83 правило, №226 и №228 устно</w:t>
            </w:r>
          </w:p>
        </w:tc>
        <w:tc>
          <w:tcPr>
            <w:tcW w:w="1914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№229</w:t>
            </w:r>
          </w:p>
        </w:tc>
        <w:tc>
          <w:tcPr>
            <w:tcW w:w="1915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</w:tbl>
    <w:p w:rsidR="00C76427" w:rsidRPr="00A0000A" w:rsidRDefault="00C76427" w:rsidP="00ED2796">
      <w:pPr>
        <w:rPr>
          <w:rFonts w:ascii="Times New Roman" w:hAnsi="Times New Roman" w:cs="Times New Roman"/>
          <w:sz w:val="28"/>
          <w:szCs w:val="28"/>
        </w:rPr>
      </w:pPr>
    </w:p>
    <w:p w:rsidR="005B1568" w:rsidRPr="00A0000A" w:rsidRDefault="005B1568" w:rsidP="005B1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568" w:rsidRPr="00A0000A" w:rsidRDefault="005B1568" w:rsidP="005B1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568" w:rsidRPr="00A0000A" w:rsidRDefault="005B1568" w:rsidP="005B1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568" w:rsidRPr="00A0000A" w:rsidRDefault="005B1568" w:rsidP="005B1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00A">
        <w:rPr>
          <w:rFonts w:ascii="Times New Roman" w:hAnsi="Times New Roman" w:cs="Times New Roman"/>
          <w:sz w:val="28"/>
          <w:szCs w:val="28"/>
        </w:rPr>
        <w:t>Неделя с 06.04.2020 по 10.04.2020</w:t>
      </w:r>
    </w:p>
    <w:p w:rsidR="005B1568" w:rsidRPr="00A0000A" w:rsidRDefault="005B1568" w:rsidP="005B1568">
      <w:pPr>
        <w:rPr>
          <w:rFonts w:ascii="Times New Roman" w:hAnsi="Times New Roman" w:cs="Times New Roman"/>
          <w:sz w:val="28"/>
          <w:szCs w:val="28"/>
        </w:rPr>
      </w:pPr>
      <w:r w:rsidRPr="00A0000A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A0000A"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 w:rsidRPr="00A0000A">
        <w:rPr>
          <w:rFonts w:ascii="Times New Roman" w:hAnsi="Times New Roman" w:cs="Times New Roman"/>
          <w:sz w:val="28"/>
          <w:szCs w:val="28"/>
        </w:rPr>
        <w:t xml:space="preserve"> К.Д.                         Предмет: </w:t>
      </w:r>
      <w:r w:rsidRPr="003844CF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A0000A">
        <w:rPr>
          <w:rFonts w:ascii="Times New Roman" w:hAnsi="Times New Roman" w:cs="Times New Roman"/>
          <w:sz w:val="28"/>
          <w:szCs w:val="28"/>
        </w:rPr>
        <w:t>, 4а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712A31" w:rsidRPr="00A0000A" w:rsidTr="009C2986">
        <w:tc>
          <w:tcPr>
            <w:tcW w:w="959" w:type="dxa"/>
          </w:tcPr>
          <w:p w:rsidR="00712A31" w:rsidRPr="00A0000A" w:rsidRDefault="00712A31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69" w:type="dxa"/>
          </w:tcPr>
          <w:p w:rsidR="00712A31" w:rsidRPr="00A0000A" w:rsidRDefault="00712A31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712A31" w:rsidRPr="00A0000A" w:rsidRDefault="00712A31" w:rsidP="0018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Сценарий работы (что необходимо выполнить)</w:t>
            </w:r>
          </w:p>
        </w:tc>
        <w:tc>
          <w:tcPr>
            <w:tcW w:w="1914" w:type="dxa"/>
          </w:tcPr>
          <w:p w:rsidR="00712A31" w:rsidRPr="00A0000A" w:rsidRDefault="00712A31" w:rsidP="0018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915" w:type="dxa"/>
          </w:tcPr>
          <w:p w:rsidR="00712A31" w:rsidRPr="00A0000A" w:rsidRDefault="00712A31" w:rsidP="0018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 (куда присылать и в какой форме)</w:t>
            </w:r>
          </w:p>
        </w:tc>
      </w:tr>
      <w:tr w:rsidR="005B1568" w:rsidRPr="00A0000A" w:rsidTr="009C2986">
        <w:tc>
          <w:tcPr>
            <w:tcW w:w="959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869" w:type="dxa"/>
          </w:tcPr>
          <w:p w:rsidR="005B1568" w:rsidRPr="00A0000A" w:rsidRDefault="00A0000A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А.А.Фет «На рассвете»</w:t>
            </w:r>
          </w:p>
        </w:tc>
        <w:tc>
          <w:tcPr>
            <w:tcW w:w="1914" w:type="dxa"/>
          </w:tcPr>
          <w:p w:rsidR="005B1568" w:rsidRPr="00A0000A" w:rsidRDefault="00A0000A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 110, читать, ответить на вопросы</w:t>
            </w:r>
          </w:p>
        </w:tc>
        <w:tc>
          <w:tcPr>
            <w:tcW w:w="1914" w:type="dxa"/>
          </w:tcPr>
          <w:p w:rsidR="005B1568" w:rsidRPr="00A0000A" w:rsidRDefault="00A0000A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С111 ответить на 4 вопрос (а)</w:t>
            </w:r>
          </w:p>
        </w:tc>
        <w:tc>
          <w:tcPr>
            <w:tcW w:w="1915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5B1568" w:rsidRPr="00A0000A" w:rsidTr="009C2986">
        <w:tc>
          <w:tcPr>
            <w:tcW w:w="959" w:type="dxa"/>
          </w:tcPr>
          <w:p w:rsidR="005B1568" w:rsidRPr="00A0000A" w:rsidRDefault="00A0000A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B1568" w:rsidRPr="00A0000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69" w:type="dxa"/>
          </w:tcPr>
          <w:p w:rsidR="005B1568" w:rsidRPr="00A0000A" w:rsidRDefault="00A0000A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И.А.Бунин «Густой зеленый ельник у дороги…»</w:t>
            </w:r>
          </w:p>
        </w:tc>
        <w:tc>
          <w:tcPr>
            <w:tcW w:w="1914" w:type="dxa"/>
          </w:tcPr>
          <w:p w:rsidR="005B1568" w:rsidRPr="00A0000A" w:rsidRDefault="00A0000A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С111-112, читать, ответить на вопросы</w:t>
            </w:r>
          </w:p>
        </w:tc>
        <w:tc>
          <w:tcPr>
            <w:tcW w:w="1914" w:type="dxa"/>
          </w:tcPr>
          <w:p w:rsidR="005B1568" w:rsidRPr="00A0000A" w:rsidRDefault="00A0000A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С113 ответить на 5 вопрос письменно</w:t>
            </w:r>
          </w:p>
        </w:tc>
        <w:tc>
          <w:tcPr>
            <w:tcW w:w="1915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5B1568" w:rsidRPr="00A0000A" w:rsidTr="009C2986">
        <w:tc>
          <w:tcPr>
            <w:tcW w:w="959" w:type="dxa"/>
          </w:tcPr>
          <w:p w:rsidR="005B1568" w:rsidRPr="00A0000A" w:rsidRDefault="00A0000A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1568" w:rsidRPr="00A0000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69" w:type="dxa"/>
          </w:tcPr>
          <w:p w:rsidR="005B1568" w:rsidRPr="00A0000A" w:rsidRDefault="00A0000A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Н.А.Некрасов «Саша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отрывок)»</w:t>
            </w:r>
          </w:p>
        </w:tc>
        <w:tc>
          <w:tcPr>
            <w:tcW w:w="1914" w:type="dxa"/>
          </w:tcPr>
          <w:p w:rsidR="005B1568" w:rsidRPr="00A0000A" w:rsidRDefault="00A0000A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С113-115 читать, ответить на вопросы</w:t>
            </w:r>
          </w:p>
        </w:tc>
        <w:tc>
          <w:tcPr>
            <w:tcW w:w="1914" w:type="dxa"/>
          </w:tcPr>
          <w:p w:rsidR="005B1568" w:rsidRPr="00A0000A" w:rsidRDefault="00A0000A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 115 ответить письменно на 4 вопрос</w:t>
            </w:r>
          </w:p>
        </w:tc>
        <w:tc>
          <w:tcPr>
            <w:tcW w:w="1915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</w:tbl>
    <w:p w:rsidR="005B1568" w:rsidRPr="00A0000A" w:rsidRDefault="005B1568" w:rsidP="00ED2796">
      <w:pPr>
        <w:rPr>
          <w:rFonts w:ascii="Times New Roman" w:hAnsi="Times New Roman" w:cs="Times New Roman"/>
          <w:sz w:val="28"/>
          <w:szCs w:val="28"/>
        </w:rPr>
      </w:pPr>
    </w:p>
    <w:p w:rsidR="005B1568" w:rsidRPr="00A0000A" w:rsidRDefault="005B1568" w:rsidP="005B1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00A">
        <w:rPr>
          <w:rFonts w:ascii="Times New Roman" w:hAnsi="Times New Roman" w:cs="Times New Roman"/>
          <w:sz w:val="28"/>
          <w:szCs w:val="28"/>
        </w:rPr>
        <w:t>Неделя с 06.04.2020 по 10.04.2020</w:t>
      </w:r>
    </w:p>
    <w:p w:rsidR="005B1568" w:rsidRPr="00A0000A" w:rsidRDefault="005B1568" w:rsidP="005B1568">
      <w:pPr>
        <w:rPr>
          <w:rFonts w:ascii="Times New Roman" w:hAnsi="Times New Roman" w:cs="Times New Roman"/>
          <w:sz w:val="28"/>
          <w:szCs w:val="28"/>
        </w:rPr>
      </w:pPr>
      <w:r w:rsidRPr="00A0000A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A0000A"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 w:rsidRPr="00A0000A">
        <w:rPr>
          <w:rFonts w:ascii="Times New Roman" w:hAnsi="Times New Roman" w:cs="Times New Roman"/>
          <w:sz w:val="28"/>
          <w:szCs w:val="28"/>
        </w:rPr>
        <w:t xml:space="preserve"> К.Д.                         Предмет: </w:t>
      </w:r>
      <w:r w:rsidRPr="003844CF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A0000A">
        <w:rPr>
          <w:rFonts w:ascii="Times New Roman" w:hAnsi="Times New Roman" w:cs="Times New Roman"/>
          <w:sz w:val="28"/>
          <w:szCs w:val="28"/>
        </w:rPr>
        <w:t>, 4а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712A31" w:rsidRPr="00A0000A" w:rsidTr="009C2986">
        <w:tc>
          <w:tcPr>
            <w:tcW w:w="959" w:type="dxa"/>
          </w:tcPr>
          <w:p w:rsidR="00712A31" w:rsidRPr="00A0000A" w:rsidRDefault="00712A31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69" w:type="dxa"/>
          </w:tcPr>
          <w:p w:rsidR="00712A31" w:rsidRPr="00A0000A" w:rsidRDefault="00712A31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712A31" w:rsidRPr="00A0000A" w:rsidRDefault="00712A31" w:rsidP="0018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Сценарий работы (что необходимо выполнить)</w:t>
            </w:r>
          </w:p>
        </w:tc>
        <w:tc>
          <w:tcPr>
            <w:tcW w:w="1914" w:type="dxa"/>
          </w:tcPr>
          <w:p w:rsidR="00712A31" w:rsidRPr="00A0000A" w:rsidRDefault="00712A31" w:rsidP="0018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915" w:type="dxa"/>
          </w:tcPr>
          <w:p w:rsidR="00712A31" w:rsidRPr="00A0000A" w:rsidRDefault="00712A31" w:rsidP="0018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 (куда присылать и в какой форме)</w:t>
            </w:r>
          </w:p>
        </w:tc>
      </w:tr>
      <w:tr w:rsidR="005B1568" w:rsidRPr="00A0000A" w:rsidTr="009C2986">
        <w:tc>
          <w:tcPr>
            <w:tcW w:w="959" w:type="dxa"/>
          </w:tcPr>
          <w:p w:rsidR="005B1568" w:rsidRPr="00A0000A" w:rsidRDefault="00A0000A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B1568" w:rsidRPr="00A0000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69" w:type="dxa"/>
          </w:tcPr>
          <w:p w:rsidR="005B1568" w:rsidRPr="00A0000A" w:rsidRDefault="00A0000A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Отмена крепостного </w:t>
            </w:r>
            <w:r w:rsidRPr="00A00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рабства</w:t>
            </w:r>
          </w:p>
        </w:tc>
        <w:tc>
          <w:tcPr>
            <w:tcW w:w="1914" w:type="dxa"/>
          </w:tcPr>
          <w:p w:rsidR="005B1568" w:rsidRPr="00A0000A" w:rsidRDefault="00A0000A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С77-79 </w:t>
            </w:r>
            <w:r w:rsidRPr="00A00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прочитать, ответить на вопросы</w:t>
            </w:r>
          </w:p>
        </w:tc>
        <w:tc>
          <w:tcPr>
            <w:tcW w:w="1914" w:type="dxa"/>
          </w:tcPr>
          <w:p w:rsidR="005B1568" w:rsidRPr="00A0000A" w:rsidRDefault="00A0000A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</w:t>
            </w:r>
          </w:p>
        </w:tc>
        <w:tc>
          <w:tcPr>
            <w:tcW w:w="1915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5B1568" w:rsidRPr="00A0000A" w:rsidTr="009C2986">
        <w:tc>
          <w:tcPr>
            <w:tcW w:w="959" w:type="dxa"/>
          </w:tcPr>
          <w:p w:rsidR="005B1568" w:rsidRPr="00A0000A" w:rsidRDefault="00A0000A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bookmarkStart w:id="0" w:name="_GoBack"/>
            <w:bookmarkEnd w:id="0"/>
            <w:r w:rsidR="005B1568" w:rsidRPr="00A0000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69" w:type="dxa"/>
          </w:tcPr>
          <w:p w:rsidR="005B1568" w:rsidRPr="00A0000A" w:rsidRDefault="00A0000A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Наука и техника в 19 веке. Город и горожане. Мода 19 века</w:t>
            </w:r>
          </w:p>
        </w:tc>
        <w:tc>
          <w:tcPr>
            <w:tcW w:w="1914" w:type="dxa"/>
          </w:tcPr>
          <w:p w:rsidR="005B1568" w:rsidRPr="00A0000A" w:rsidRDefault="00A0000A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С80-88, прочитать, ответить на вопросы</w:t>
            </w:r>
          </w:p>
        </w:tc>
        <w:tc>
          <w:tcPr>
            <w:tcW w:w="1914" w:type="dxa"/>
          </w:tcPr>
          <w:p w:rsidR="005B1568" w:rsidRPr="00A0000A" w:rsidRDefault="00A0000A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915" w:type="dxa"/>
          </w:tcPr>
          <w:p w:rsidR="005B1568" w:rsidRPr="00A0000A" w:rsidRDefault="005B1568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</w:tbl>
    <w:p w:rsidR="005B1568" w:rsidRPr="00A0000A" w:rsidRDefault="005B1568" w:rsidP="00ED2796">
      <w:pPr>
        <w:rPr>
          <w:rFonts w:ascii="Times New Roman" w:hAnsi="Times New Roman" w:cs="Times New Roman"/>
          <w:sz w:val="28"/>
          <w:szCs w:val="28"/>
        </w:rPr>
      </w:pPr>
    </w:p>
    <w:sectPr w:rsidR="005B1568" w:rsidRPr="00A0000A" w:rsidSect="0038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86"/>
    <w:rsid w:val="00324686"/>
    <w:rsid w:val="00380782"/>
    <w:rsid w:val="003844CF"/>
    <w:rsid w:val="00480544"/>
    <w:rsid w:val="005B1568"/>
    <w:rsid w:val="00712A31"/>
    <w:rsid w:val="00A0000A"/>
    <w:rsid w:val="00BC5A74"/>
    <w:rsid w:val="00C76427"/>
    <w:rsid w:val="00ED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Давтян</dc:creator>
  <cp:keywords/>
  <dc:description/>
  <cp:lastModifiedBy>1</cp:lastModifiedBy>
  <cp:revision>4</cp:revision>
  <dcterms:created xsi:type="dcterms:W3CDTF">2020-04-07T10:35:00Z</dcterms:created>
  <dcterms:modified xsi:type="dcterms:W3CDTF">2020-04-09T06:59:00Z</dcterms:modified>
</cp:coreProperties>
</file>